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2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52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субъекта</w:t>
      </w:r>
      <w:proofErr w:type="gramEnd"/>
      <w:r w:rsidRPr="00652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персональных данных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2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652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  <w:r w:rsidRPr="00652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обработку его персональных данных 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Я,_</w:t>
      </w:r>
      <w:proofErr w:type="gramEnd"/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зарегистрированный</w:t>
      </w:r>
      <w:proofErr w:type="gramEnd"/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__________________________________________________ _____________________________________________________________________________ паспорт серия: ____________ №: ____________________ дата выдачи__________________  выдан________________________________________________________________________ ____________________________________________________________, к/п _____________ 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со ст. 9 Федерального закона от 27.07.2006 г. № 152-ФЗ «О персональных данных» даю согласие на обработку моих персональных данных оператору: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«Тюменский индустриальный университет», 625000, г. Тюмень, ул. Володарского, 38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(цели) обработки персональных данных: </w:t>
      </w:r>
      <w:r w:rsidRPr="00652D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участие в </w:t>
      </w:r>
      <w:proofErr w:type="spellStart"/>
      <w:r w:rsidRPr="00652D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грантовом</w:t>
      </w:r>
      <w:proofErr w:type="spellEnd"/>
      <w:r w:rsidRPr="00652D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конкурсе на поддержку защиты диссертаций на соискание ученой степени кандидата или доктора наук</w:t>
      </w:r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D9D" w:rsidRPr="00652D9D" w:rsidRDefault="00652D9D" w:rsidP="00652D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персональных данных, на обработку которых дается согласие: </w:t>
      </w:r>
      <w:r w:rsidRPr="00652D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фамилия, имя, отчество (при наличии); дата и место рождения; данные и копия документа, удостоверяющего личность: серия и номер, наименование органа и код подразделения органа, выдавшего документ, дата выдачи документа, адрес регистрации по месту жительства и адрес фактического проживания; копия свидетельства о заключении брака, копия свидетельства о расторжении брака; контактный телефон (или иной вид связи); адрес электронной почты; ИНН, СНИЛС. 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D9D" w:rsidRPr="00652D9D" w:rsidRDefault="00652D9D" w:rsidP="00652D9D">
      <w:pPr>
        <w:widowControl w:val="0"/>
        <w:spacing w:after="20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D9D">
        <w:rPr>
          <w:rFonts w:ascii="Times New Roman" w:eastAsia="Times New Roman" w:hAnsi="Times New Roman" w:cs="Times New Roman"/>
          <w:lang w:eastAsia="ru-RU"/>
        </w:rPr>
        <w:t xml:space="preserve">Перечень действий с персональными данными, на совершение которых дается согласие: </w:t>
      </w:r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описание используемых оператором способов обработки персональных данных: с использованием средств автоматизации и без использования таких средств (смешанная обработка персональных данных).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действует с даты подписания и до момента письменного отзыва его субъектом персональных данных.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«_______»___________________20____ г.</w:t>
      </w: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D9D" w:rsidRPr="00652D9D" w:rsidRDefault="00652D9D" w:rsidP="00652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bookmarkStart w:id="0" w:name="_GoBack"/>
      <w:bookmarkEnd w:id="0"/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652D9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И.О.)</w:t>
      </w:r>
    </w:p>
    <w:p w:rsidR="008546F6" w:rsidRDefault="008546F6"/>
    <w:sectPr w:rsidR="0085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9D"/>
    <w:rsid w:val="00652D9D"/>
    <w:rsid w:val="0085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EA513-A7A8-46FA-989D-522035A4B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Елена Николаевна</dc:creator>
  <cp:keywords/>
  <dc:description/>
  <cp:lastModifiedBy>Щербакова Елена Николаевна</cp:lastModifiedBy>
  <cp:revision>1</cp:revision>
  <dcterms:created xsi:type="dcterms:W3CDTF">2025-11-07T12:26:00Z</dcterms:created>
  <dcterms:modified xsi:type="dcterms:W3CDTF">2025-11-07T12:27:00Z</dcterms:modified>
</cp:coreProperties>
</file>